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579"/>
        <w:gridCol w:w="2123"/>
        <w:gridCol w:w="2702"/>
      </w:tblGrid>
      <w:tr w:rsidR="003611DD" w:rsidRPr="003611DD" w14:paraId="46B20C18" w14:textId="77777777" w:rsidTr="00713560">
        <w:tc>
          <w:tcPr>
            <w:tcW w:w="1538" w:type="dxa"/>
            <w:vAlign w:val="center"/>
          </w:tcPr>
          <w:p w14:paraId="3F4714A6" w14:textId="77777777" w:rsidR="003B5D01" w:rsidRPr="00F9444B" w:rsidRDefault="003B5D01" w:rsidP="00786248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Name</w:t>
            </w:r>
            <w:r w:rsidR="0014404E" w:rsidRPr="00F9444B">
              <w:rPr>
                <w:color w:val="000000" w:themeColor="text1"/>
              </w:rPr>
              <w:t xml:space="preserve"> of</w:t>
            </w:r>
          </w:p>
          <w:p w14:paraId="24F00257" w14:textId="77777777" w:rsidR="00152A79" w:rsidRPr="00F9444B" w:rsidRDefault="003B5D01" w:rsidP="00786248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Whistle blower</w:t>
            </w:r>
          </w:p>
        </w:tc>
        <w:tc>
          <w:tcPr>
            <w:tcW w:w="3579" w:type="dxa"/>
          </w:tcPr>
          <w:p w14:paraId="26969BDF" w14:textId="77777777" w:rsidR="00325484" w:rsidRPr="00F9444B" w:rsidRDefault="00325484" w:rsidP="00411802">
            <w:pPr>
              <w:jc w:val="right"/>
              <w:rPr>
                <w:color w:val="000000" w:themeColor="text1"/>
              </w:rPr>
            </w:pPr>
          </w:p>
          <w:p w14:paraId="7AE692CC" w14:textId="1527B73A" w:rsidR="003B5D01" w:rsidRPr="00F9444B" w:rsidRDefault="00F46260" w:rsidP="00411802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28299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E4FE4" w:rsidRPr="00F9444B">
              <w:rPr>
                <w:color w:val="000000" w:themeColor="text1"/>
              </w:rPr>
              <w:t>Anonymity</w:t>
            </w:r>
          </w:p>
        </w:tc>
        <w:tc>
          <w:tcPr>
            <w:tcW w:w="2123" w:type="dxa"/>
            <w:vAlign w:val="center"/>
          </w:tcPr>
          <w:p w14:paraId="7A9AA5AD" w14:textId="77777777" w:rsidR="00152A79" w:rsidRPr="00F9444B" w:rsidRDefault="00411802" w:rsidP="00786248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 xml:space="preserve">Date of </w:t>
            </w:r>
            <w:r w:rsidR="00DA1147" w:rsidRPr="00F9444B">
              <w:rPr>
                <w:color w:val="000000" w:themeColor="text1"/>
              </w:rPr>
              <w:t>report</w:t>
            </w:r>
          </w:p>
        </w:tc>
        <w:tc>
          <w:tcPr>
            <w:tcW w:w="2702" w:type="dxa"/>
            <w:vAlign w:val="center"/>
          </w:tcPr>
          <w:p w14:paraId="19D2CA92" w14:textId="77777777" w:rsidR="00152A79" w:rsidRPr="00F9444B" w:rsidRDefault="00152A79" w:rsidP="00786248">
            <w:pPr>
              <w:jc w:val="center"/>
              <w:rPr>
                <w:color w:val="000000" w:themeColor="text1"/>
              </w:rPr>
            </w:pPr>
          </w:p>
        </w:tc>
      </w:tr>
      <w:tr w:rsidR="003611DD" w:rsidRPr="003611DD" w14:paraId="1CC4D4C0" w14:textId="77777777" w:rsidTr="00713560">
        <w:trPr>
          <w:cantSplit/>
        </w:trPr>
        <w:tc>
          <w:tcPr>
            <w:tcW w:w="1538" w:type="dxa"/>
            <w:vAlign w:val="center"/>
          </w:tcPr>
          <w:p w14:paraId="3786D261" w14:textId="69CA685F" w:rsidR="00152A79" w:rsidRPr="00F9444B" w:rsidRDefault="003B5D01" w:rsidP="00270D3E">
            <w:pPr>
              <w:jc w:val="left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Whistle blower</w:t>
            </w:r>
            <w:r w:rsidR="00202D1F" w:rsidRPr="00F9444B">
              <w:rPr>
                <w:rFonts w:hint="eastAsia"/>
                <w:color w:val="000000" w:themeColor="text1"/>
              </w:rPr>
              <w:t>（</w:t>
            </w:r>
            <w:r w:rsidR="00270D3E" w:rsidRPr="00F9444B">
              <w:rPr>
                <w:color w:val="000000" w:themeColor="text1"/>
              </w:rPr>
              <w:t xml:space="preserve">Types of </w:t>
            </w:r>
            <w:r w:rsidR="00626917" w:rsidRPr="00F9444B">
              <w:rPr>
                <w:color w:val="000000" w:themeColor="text1"/>
              </w:rPr>
              <w:t>Contract</w:t>
            </w:r>
            <w:r w:rsidR="00202D1F" w:rsidRPr="00F944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404" w:type="dxa"/>
            <w:gridSpan w:val="3"/>
          </w:tcPr>
          <w:p w14:paraId="4A41AF06" w14:textId="44BA3432" w:rsidR="00152A79" w:rsidRPr="00F9444B" w:rsidRDefault="009E18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</w:t>
            </w:r>
            <w:r w:rsidR="00DA1147" w:rsidRPr="00F9444B">
              <w:rPr>
                <w:color w:val="000000" w:themeColor="text1"/>
              </w:rPr>
              <w:t>Please c</w:t>
            </w:r>
            <w:r w:rsidR="0020063F" w:rsidRPr="00F9444B">
              <w:rPr>
                <w:color w:val="000000" w:themeColor="text1"/>
              </w:rPr>
              <w:t>heck your answer</w:t>
            </w:r>
          </w:p>
          <w:p w14:paraId="54E46693" w14:textId="77777777" w:rsidR="00270D3E" w:rsidRPr="00F9444B" w:rsidRDefault="00270D3E">
            <w:pPr>
              <w:rPr>
                <w:color w:val="000000" w:themeColor="text1"/>
              </w:rPr>
            </w:pPr>
          </w:p>
          <w:p w14:paraId="593FF6BC" w14:textId="37A3AD52" w:rsidR="00114AFC" w:rsidRPr="00F9444B" w:rsidRDefault="00F46260" w:rsidP="005F409A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 w:themeColor="text1"/>
                </w:rPr>
                <w:id w:val="-127647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proofErr w:type="gramStart"/>
            <w:r w:rsidR="00270D3E" w:rsidRPr="00F9444B">
              <w:rPr>
                <w:color w:val="000000" w:themeColor="text1"/>
              </w:rPr>
              <w:t>Employee</w:t>
            </w:r>
            <w:r w:rsidR="00B619BF">
              <w:rPr>
                <w:color w:val="000000" w:themeColor="text1"/>
              </w:rPr>
              <w:t xml:space="preserve">  </w:t>
            </w:r>
            <w:r w:rsidR="00EB4844" w:rsidRPr="00F9444B">
              <w:rPr>
                <w:color w:val="000000" w:themeColor="text1"/>
              </w:rPr>
              <w:t>(</w:t>
            </w:r>
            <w:proofErr w:type="gramEnd"/>
            <w:r w:rsidR="00626917" w:rsidRPr="00F9444B">
              <w:rPr>
                <w:color w:val="000000" w:themeColor="text1"/>
              </w:rPr>
              <w:t>E</w:t>
            </w:r>
            <w:r w:rsidR="00E07D24" w:rsidRPr="00F9444B">
              <w:rPr>
                <w:color w:val="000000" w:themeColor="text1"/>
              </w:rPr>
              <w:t>mployee number</w:t>
            </w:r>
            <w:r w:rsidR="00765750" w:rsidRPr="00F9444B">
              <w:rPr>
                <w:color w:val="000000" w:themeColor="text1"/>
              </w:rPr>
              <w:t>:</w:t>
            </w:r>
            <w:r w:rsidR="00B619BF">
              <w:rPr>
                <w:color w:val="000000" w:themeColor="text1"/>
              </w:rPr>
              <w:t xml:space="preserve">         </w:t>
            </w:r>
            <w:r w:rsidR="00E07D24" w:rsidRPr="00F9444B">
              <w:rPr>
                <w:color w:val="000000" w:themeColor="text1"/>
              </w:rPr>
              <w:t>branch office</w:t>
            </w:r>
            <w:r w:rsidR="00765750" w:rsidRPr="00F9444B">
              <w:rPr>
                <w:color w:val="000000" w:themeColor="text1"/>
              </w:rPr>
              <w:t>:</w:t>
            </w:r>
            <w:r w:rsidR="00B619BF">
              <w:rPr>
                <w:color w:val="000000" w:themeColor="text1"/>
              </w:rPr>
              <w:t xml:space="preserve">      </w:t>
            </w:r>
            <w:r w:rsidR="00DA1147" w:rsidRPr="00F9444B">
              <w:rPr>
                <w:color w:val="000000" w:themeColor="text1"/>
              </w:rPr>
              <w:t>department</w:t>
            </w:r>
            <w:r w:rsidR="00765750" w:rsidRPr="00F9444B">
              <w:rPr>
                <w:color w:val="000000" w:themeColor="text1"/>
              </w:rPr>
              <w:t>:</w:t>
            </w:r>
            <w:r w:rsidR="00B619BF">
              <w:rPr>
                <w:color w:val="000000" w:themeColor="text1"/>
              </w:rPr>
              <w:t xml:space="preserve">      </w:t>
            </w:r>
            <w:r w:rsidR="00EB4844" w:rsidRPr="00F9444B">
              <w:rPr>
                <w:color w:val="000000" w:themeColor="text1"/>
              </w:rPr>
              <w:t>)</w:t>
            </w:r>
          </w:p>
          <w:p w14:paraId="05E96244" w14:textId="0531B374" w:rsidR="005F409A" w:rsidRPr="00F9444B" w:rsidRDefault="00F46260" w:rsidP="005F409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58470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409A" w:rsidRPr="00F9444B">
              <w:rPr>
                <w:color w:val="000000" w:themeColor="text1"/>
              </w:rPr>
              <w:t>Contract employee</w:t>
            </w:r>
            <w:r w:rsidR="00B619BF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16435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B6AF8" w:rsidRPr="00F9444B">
              <w:rPr>
                <w:rFonts w:ascii="Segoe UI Symbol" w:hAnsi="Segoe UI Symbol" w:cs="Segoe UI Symbol"/>
                <w:color w:val="000000" w:themeColor="text1"/>
              </w:rPr>
              <w:t>P</w:t>
            </w:r>
            <w:r w:rsidR="00EB4844" w:rsidRPr="00F9444B">
              <w:rPr>
                <w:color w:val="000000" w:themeColor="text1"/>
              </w:rPr>
              <w:t xml:space="preserve">art-time </w:t>
            </w:r>
            <w:r w:rsidR="00DA1147" w:rsidRPr="00F9444B">
              <w:rPr>
                <w:color w:val="000000" w:themeColor="text1"/>
              </w:rPr>
              <w:t>worker</w:t>
            </w:r>
          </w:p>
          <w:p w14:paraId="656B879E" w14:textId="31F85B0E" w:rsidR="005F409A" w:rsidRPr="00F9444B" w:rsidRDefault="00F46260" w:rsidP="005F409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7297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409A" w:rsidRPr="00F9444B">
              <w:rPr>
                <w:color w:val="000000" w:themeColor="text1"/>
              </w:rPr>
              <w:t xml:space="preserve">Dispatched </w:t>
            </w:r>
            <w:r w:rsidR="007B6AF8" w:rsidRPr="00F9444B">
              <w:rPr>
                <w:color w:val="000000" w:themeColor="text1"/>
              </w:rPr>
              <w:t>w</w:t>
            </w:r>
            <w:r w:rsidR="005F409A" w:rsidRPr="00F9444B">
              <w:rPr>
                <w:color w:val="000000" w:themeColor="text1"/>
              </w:rPr>
              <w:t>orker</w:t>
            </w:r>
            <w:proofErr w:type="gramStart"/>
            <w:r w:rsidR="00B619BF">
              <w:rPr>
                <w:color w:val="000000" w:themeColor="text1"/>
              </w:rPr>
              <w:t xml:space="preserve">   </w:t>
            </w:r>
            <w:r w:rsidR="00EB4844" w:rsidRPr="00F9444B">
              <w:rPr>
                <w:color w:val="000000" w:themeColor="text1"/>
              </w:rPr>
              <w:t>(</w:t>
            </w:r>
            <w:proofErr w:type="gramEnd"/>
            <w:r w:rsidR="00DA1147" w:rsidRPr="00F9444B">
              <w:rPr>
                <w:color w:val="000000" w:themeColor="text1"/>
              </w:rPr>
              <w:t>Name of dispatched agency</w:t>
            </w:r>
            <w:r w:rsidR="00EB4844" w:rsidRPr="00F9444B">
              <w:rPr>
                <w:color w:val="000000" w:themeColor="text1"/>
              </w:rPr>
              <w:t xml:space="preserve">:                           </w:t>
            </w:r>
            <w:r w:rsidR="00765750" w:rsidRPr="00F9444B">
              <w:rPr>
                <w:color w:val="000000" w:themeColor="text1"/>
              </w:rPr>
              <w:t>)</w:t>
            </w:r>
          </w:p>
          <w:p w14:paraId="693EAC16" w14:textId="1E5A75F1" w:rsidR="005F409A" w:rsidRPr="00F9444B" w:rsidRDefault="00F46260" w:rsidP="005F409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29298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A6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409A" w:rsidRPr="00F9444B">
              <w:rPr>
                <w:color w:val="000000" w:themeColor="text1"/>
              </w:rPr>
              <w:t xml:space="preserve">Business </w:t>
            </w:r>
            <w:r w:rsidR="00273E0F" w:rsidRPr="00F9444B">
              <w:rPr>
                <w:color w:val="000000" w:themeColor="text1"/>
              </w:rPr>
              <w:t>Partner</w:t>
            </w:r>
            <w:r w:rsidR="00EB4844" w:rsidRPr="00F9444B">
              <w:rPr>
                <w:color w:val="000000" w:themeColor="text1"/>
              </w:rPr>
              <w:t xml:space="preserve"> (business relations</w:t>
            </w:r>
            <w:r w:rsidR="00FD30C0">
              <w:rPr>
                <w:color w:val="000000" w:themeColor="text1"/>
              </w:rPr>
              <w:t xml:space="preserve">:   </w:t>
            </w:r>
            <w:r w:rsidR="00EB4844" w:rsidRPr="00F9444B">
              <w:rPr>
                <w:color w:val="000000" w:themeColor="text1"/>
              </w:rPr>
              <w:t xml:space="preserve">  company name:  </w:t>
            </w:r>
            <w:r w:rsidR="00FD30C0">
              <w:rPr>
                <w:color w:val="000000" w:themeColor="text1"/>
              </w:rPr>
              <w:t xml:space="preserve"> </w:t>
            </w:r>
            <w:r w:rsidR="00EB4844" w:rsidRPr="00F9444B">
              <w:rPr>
                <w:color w:val="000000" w:themeColor="text1"/>
              </w:rPr>
              <w:t xml:space="preserve">      </w:t>
            </w:r>
            <w:r w:rsidR="00DA1147" w:rsidRPr="00F9444B">
              <w:rPr>
                <w:color w:val="000000" w:themeColor="text1"/>
              </w:rPr>
              <w:t>department:</w:t>
            </w:r>
            <w:r w:rsidR="00DA1147" w:rsidRPr="00F9444B">
              <w:rPr>
                <w:rFonts w:hint="eastAsia"/>
                <w:color w:val="000000" w:themeColor="text1"/>
              </w:rPr>
              <w:t xml:space="preserve">　</w:t>
            </w:r>
            <w:r w:rsidR="00DA1147" w:rsidRPr="00F9444B">
              <w:rPr>
                <w:color w:val="000000" w:themeColor="text1"/>
              </w:rPr>
              <w:t xml:space="preserve">    </w:t>
            </w:r>
            <w:r w:rsidR="00492D26" w:rsidRPr="00F9444B">
              <w:rPr>
                <w:color w:val="000000" w:themeColor="text1"/>
              </w:rPr>
              <w:t>)</w:t>
            </w:r>
          </w:p>
          <w:p w14:paraId="245CB337" w14:textId="210124DD" w:rsidR="005F409A" w:rsidRPr="00F9444B" w:rsidRDefault="00F46260" w:rsidP="005F409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39916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0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F409A" w:rsidRPr="00F9444B">
              <w:rPr>
                <w:color w:val="000000" w:themeColor="text1"/>
              </w:rPr>
              <w:t>Others</w:t>
            </w:r>
          </w:p>
          <w:p w14:paraId="13541C0D" w14:textId="77777777" w:rsidR="005F409A" w:rsidRPr="00F9444B" w:rsidRDefault="005F409A" w:rsidP="005F409A">
            <w:pPr>
              <w:rPr>
                <w:color w:val="000000" w:themeColor="text1"/>
              </w:rPr>
            </w:pPr>
          </w:p>
        </w:tc>
      </w:tr>
      <w:tr w:rsidR="003611DD" w:rsidRPr="003611DD" w14:paraId="51EFD1A2" w14:textId="77777777" w:rsidTr="00713560">
        <w:trPr>
          <w:cantSplit/>
        </w:trPr>
        <w:tc>
          <w:tcPr>
            <w:tcW w:w="1538" w:type="dxa"/>
            <w:vAlign w:val="center"/>
          </w:tcPr>
          <w:p w14:paraId="46227BCD" w14:textId="77777777" w:rsidR="00152A79" w:rsidRPr="00F9444B" w:rsidRDefault="0020063F" w:rsidP="0020063F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Preferred method of contact</w:t>
            </w:r>
          </w:p>
        </w:tc>
        <w:tc>
          <w:tcPr>
            <w:tcW w:w="8404" w:type="dxa"/>
            <w:gridSpan w:val="3"/>
          </w:tcPr>
          <w:p w14:paraId="33F44E33" w14:textId="03FFAD59" w:rsidR="00DA1147" w:rsidRDefault="009E18F0" w:rsidP="00DA11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</w:t>
            </w:r>
            <w:r w:rsidR="00DA1147" w:rsidRPr="00F9444B">
              <w:rPr>
                <w:color w:val="000000" w:themeColor="text1"/>
              </w:rPr>
              <w:t>Please check your answer</w:t>
            </w:r>
          </w:p>
          <w:p w14:paraId="02A9D7DF" w14:textId="77777777" w:rsidR="00DD7FBF" w:rsidRPr="00DD7FBF" w:rsidRDefault="00DD7FBF" w:rsidP="00DA1147">
            <w:pPr>
              <w:rPr>
                <w:color w:val="000000" w:themeColor="text1"/>
              </w:rPr>
            </w:pPr>
          </w:p>
          <w:p w14:paraId="3E68D57E" w14:textId="3E353837" w:rsidR="00152A79" w:rsidRPr="00F9444B" w:rsidRDefault="00F4626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3704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0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72992" w:rsidRPr="00F9444B">
              <w:rPr>
                <w:color w:val="000000" w:themeColor="text1"/>
              </w:rPr>
              <w:t>TEL</w:t>
            </w:r>
            <w:r w:rsidR="005A55BF">
              <w:rPr>
                <w:color w:val="000000" w:themeColor="text1"/>
              </w:rPr>
              <w:t xml:space="preserve">           </w:t>
            </w:r>
            <w:sdt>
              <w:sdtPr>
                <w:rPr>
                  <w:color w:val="000000" w:themeColor="text1"/>
                </w:rPr>
                <w:id w:val="1604540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5B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 xml:space="preserve">House     </w:t>
            </w:r>
            <w:sdt>
              <w:sdtPr>
                <w:rPr>
                  <w:color w:val="000000" w:themeColor="text1"/>
                </w:rPr>
                <w:id w:val="931624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7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 xml:space="preserve">Workplace     </w:t>
            </w:r>
            <w:sdt>
              <w:sdtPr>
                <w:rPr>
                  <w:color w:val="000000" w:themeColor="text1"/>
                </w:rPr>
                <w:id w:val="-150280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7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 xml:space="preserve">Mobile     </w:t>
            </w:r>
            <w:sdt>
              <w:sdtPr>
                <w:rPr>
                  <w:color w:val="000000" w:themeColor="text1"/>
                </w:rPr>
                <w:id w:val="114085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7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>Others</w:t>
            </w:r>
            <w:r w:rsidR="00AC51B3">
              <w:rPr>
                <w:color w:val="000000" w:themeColor="text1"/>
              </w:rPr>
              <w:t>(        )</w:t>
            </w:r>
            <w:r w:rsidR="00C10E98" w:rsidRPr="00F9444B">
              <w:rPr>
                <w:color w:val="000000" w:themeColor="text1"/>
              </w:rPr>
              <w:t xml:space="preserve">     </w:t>
            </w:r>
          </w:p>
          <w:p w14:paraId="56D309E1" w14:textId="1FD24E0D" w:rsidR="00B72992" w:rsidRPr="00F9444B" w:rsidRDefault="00F4626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75998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0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72992" w:rsidRPr="00F9444B">
              <w:rPr>
                <w:color w:val="000000" w:themeColor="text1"/>
              </w:rPr>
              <w:t>EMAIL</w:t>
            </w:r>
            <w:r w:rsidR="005A55BF">
              <w:rPr>
                <w:color w:val="000000" w:themeColor="text1"/>
              </w:rPr>
              <w:t xml:space="preserve">        </w:t>
            </w:r>
            <w:sdt>
              <w:sdtPr>
                <w:rPr>
                  <w:color w:val="000000" w:themeColor="text1"/>
                </w:rPr>
                <w:id w:val="-1156607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D6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C167D" w:rsidRPr="00F9444B">
              <w:rPr>
                <w:color w:val="000000" w:themeColor="text1"/>
              </w:rPr>
              <w:t xml:space="preserve">House     </w:t>
            </w:r>
            <w:sdt>
              <w:sdtPr>
                <w:rPr>
                  <w:color w:val="000000" w:themeColor="text1"/>
                </w:rPr>
                <w:id w:val="1751839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67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C167D" w:rsidRPr="00F9444B">
              <w:rPr>
                <w:color w:val="000000" w:themeColor="text1"/>
              </w:rPr>
              <w:t xml:space="preserve">Workplace    </w:t>
            </w:r>
            <w:r w:rsidR="00A46D61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529867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D6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C167D" w:rsidRPr="00F9444B">
              <w:rPr>
                <w:color w:val="000000" w:themeColor="text1"/>
              </w:rPr>
              <w:t>Others</w:t>
            </w:r>
            <w:r w:rsidR="00AC51B3">
              <w:rPr>
                <w:color w:val="000000" w:themeColor="text1"/>
              </w:rPr>
              <w:t>(        )</w:t>
            </w:r>
            <w:r w:rsidR="00AC51B3" w:rsidRPr="00F9444B">
              <w:rPr>
                <w:color w:val="000000" w:themeColor="text1"/>
              </w:rPr>
              <w:t xml:space="preserve">  </w:t>
            </w:r>
          </w:p>
          <w:p w14:paraId="792EE509" w14:textId="40B7B83F" w:rsidR="00B72992" w:rsidRPr="00F9444B" w:rsidRDefault="00F4626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14278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0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72992" w:rsidRPr="00F9444B">
              <w:rPr>
                <w:color w:val="000000" w:themeColor="text1"/>
              </w:rPr>
              <w:t>FAX</w:t>
            </w:r>
            <w:r w:rsidR="005A55BF">
              <w:rPr>
                <w:color w:val="000000" w:themeColor="text1"/>
              </w:rPr>
              <w:t xml:space="preserve">           </w:t>
            </w:r>
            <w:sdt>
              <w:sdtPr>
                <w:rPr>
                  <w:color w:val="000000" w:themeColor="text1"/>
                </w:rPr>
                <w:id w:val="-4676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D6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A55BF" w:rsidRPr="00F9444B">
              <w:rPr>
                <w:color w:val="000000" w:themeColor="text1"/>
              </w:rPr>
              <w:t xml:space="preserve">House     </w:t>
            </w:r>
            <w:sdt>
              <w:sdtPr>
                <w:rPr>
                  <w:color w:val="000000" w:themeColor="text1"/>
                </w:rPr>
                <w:id w:val="-170719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5B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A55BF" w:rsidRPr="00F9444B">
              <w:rPr>
                <w:color w:val="000000" w:themeColor="text1"/>
              </w:rPr>
              <w:t>Others</w:t>
            </w:r>
            <w:r w:rsidR="00AC51B3">
              <w:rPr>
                <w:color w:val="000000" w:themeColor="text1"/>
              </w:rPr>
              <w:t>(        )</w:t>
            </w:r>
            <w:r w:rsidR="00AC51B3" w:rsidRPr="00F9444B">
              <w:rPr>
                <w:color w:val="000000" w:themeColor="text1"/>
              </w:rPr>
              <w:t xml:space="preserve">  </w:t>
            </w:r>
          </w:p>
          <w:p w14:paraId="1715847B" w14:textId="446076FD" w:rsidR="00B72992" w:rsidRPr="00F9444B" w:rsidRDefault="00F4626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45891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0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D30C0">
              <w:rPr>
                <w:color w:val="000000" w:themeColor="text1"/>
              </w:rPr>
              <w:t>P</w:t>
            </w:r>
            <w:r w:rsidR="00B72992" w:rsidRPr="00F9444B">
              <w:rPr>
                <w:color w:val="000000" w:themeColor="text1"/>
              </w:rPr>
              <w:t>ost</w:t>
            </w:r>
            <w:r w:rsidR="00DA1147" w:rsidRPr="00F9444B">
              <w:rPr>
                <w:color w:val="000000" w:themeColor="text1"/>
              </w:rPr>
              <w:t>age</w:t>
            </w:r>
            <w:r w:rsidR="00AC51B3">
              <w:rPr>
                <w:color w:val="000000" w:themeColor="text1"/>
              </w:rPr>
              <w:t xml:space="preserve">        </w:t>
            </w:r>
            <w:sdt>
              <w:sdtPr>
                <w:rPr>
                  <w:color w:val="000000" w:themeColor="text1"/>
                </w:rPr>
                <w:id w:val="75525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D6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19C6" w:rsidRPr="00F9444B">
              <w:rPr>
                <w:color w:val="000000" w:themeColor="text1"/>
              </w:rPr>
              <w:t xml:space="preserve">House     </w:t>
            </w:r>
            <w:sdt>
              <w:sdtPr>
                <w:rPr>
                  <w:color w:val="000000" w:themeColor="text1"/>
                </w:rPr>
                <w:id w:val="11249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C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19C6" w:rsidRPr="00F9444B">
              <w:rPr>
                <w:color w:val="000000" w:themeColor="text1"/>
              </w:rPr>
              <w:t xml:space="preserve">Workplace    </w:t>
            </w:r>
            <w:r w:rsidR="00A46D61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425235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C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19C6" w:rsidRPr="00F9444B">
              <w:rPr>
                <w:color w:val="000000" w:themeColor="text1"/>
              </w:rPr>
              <w:t>Others</w:t>
            </w:r>
            <w:r w:rsidR="00AC51B3">
              <w:rPr>
                <w:color w:val="000000" w:themeColor="text1"/>
              </w:rPr>
              <w:t>(        )</w:t>
            </w:r>
            <w:r w:rsidR="00AC51B3" w:rsidRPr="00F9444B">
              <w:rPr>
                <w:color w:val="000000" w:themeColor="text1"/>
              </w:rPr>
              <w:t xml:space="preserve">  </w:t>
            </w:r>
          </w:p>
          <w:p w14:paraId="2F88200D" w14:textId="173346C1" w:rsidR="00B72992" w:rsidRPr="00F9444B" w:rsidRDefault="00F4626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12763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4C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proofErr w:type="gramStart"/>
            <w:r w:rsidR="00FD30C0">
              <w:rPr>
                <w:color w:val="000000" w:themeColor="text1"/>
              </w:rPr>
              <w:t>O</w:t>
            </w:r>
            <w:r w:rsidR="00B72992" w:rsidRPr="00F9444B">
              <w:rPr>
                <w:color w:val="000000" w:themeColor="text1"/>
              </w:rPr>
              <w:t>ther</w:t>
            </w:r>
            <w:r w:rsidR="00DA1147" w:rsidRPr="00F9444B">
              <w:rPr>
                <w:color w:val="000000" w:themeColor="text1"/>
              </w:rPr>
              <w:t>s</w:t>
            </w:r>
            <w:r w:rsidR="005A55BF">
              <w:rPr>
                <w:color w:val="000000" w:themeColor="text1"/>
              </w:rPr>
              <w:t xml:space="preserve">(  </w:t>
            </w:r>
            <w:proofErr w:type="gramEnd"/>
            <w:r w:rsidR="005A55BF">
              <w:rPr>
                <w:color w:val="000000" w:themeColor="text1"/>
              </w:rPr>
              <w:t xml:space="preserve">              )</w:t>
            </w:r>
          </w:p>
          <w:p w14:paraId="14426380" w14:textId="77777777" w:rsidR="00B72992" w:rsidRPr="00F9444B" w:rsidRDefault="00B72992">
            <w:pPr>
              <w:rPr>
                <w:color w:val="000000" w:themeColor="text1"/>
              </w:rPr>
            </w:pPr>
          </w:p>
        </w:tc>
      </w:tr>
      <w:tr w:rsidR="003611DD" w:rsidRPr="003611DD" w14:paraId="63C719B9" w14:textId="77777777" w:rsidTr="00AC51B3">
        <w:trPr>
          <w:cantSplit/>
        </w:trPr>
        <w:tc>
          <w:tcPr>
            <w:tcW w:w="1538" w:type="dxa"/>
            <w:vAlign w:val="center"/>
          </w:tcPr>
          <w:p w14:paraId="4BE7F1E1" w14:textId="77777777" w:rsidR="00152A79" w:rsidRPr="00F9444B" w:rsidRDefault="00DA1147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 xml:space="preserve">Contact </w:t>
            </w:r>
            <w:r w:rsidR="00B66954" w:rsidRPr="00F9444B">
              <w:rPr>
                <w:color w:val="000000" w:themeColor="text1"/>
              </w:rPr>
              <w:t>information</w:t>
            </w:r>
          </w:p>
        </w:tc>
        <w:tc>
          <w:tcPr>
            <w:tcW w:w="8404" w:type="dxa"/>
            <w:gridSpan w:val="3"/>
          </w:tcPr>
          <w:p w14:paraId="1C3714B0" w14:textId="77777777" w:rsidR="00152A79" w:rsidRPr="00F9444B" w:rsidRDefault="00152A79">
            <w:pPr>
              <w:rPr>
                <w:color w:val="000000" w:themeColor="text1"/>
              </w:rPr>
            </w:pPr>
          </w:p>
          <w:p w14:paraId="08217683" w14:textId="77777777" w:rsidR="001B6A6D" w:rsidRPr="00F9444B" w:rsidRDefault="001B6A6D">
            <w:pPr>
              <w:rPr>
                <w:color w:val="000000" w:themeColor="text1"/>
              </w:rPr>
            </w:pPr>
          </w:p>
          <w:p w14:paraId="06CC3983" w14:textId="77777777" w:rsidR="001B6A6D" w:rsidRPr="00F9444B" w:rsidRDefault="001B6A6D">
            <w:pPr>
              <w:rPr>
                <w:color w:val="000000" w:themeColor="text1"/>
              </w:rPr>
            </w:pPr>
          </w:p>
        </w:tc>
      </w:tr>
      <w:tr w:rsidR="003611DD" w:rsidRPr="003611DD" w14:paraId="2E848C58" w14:textId="77777777" w:rsidTr="00713560">
        <w:trPr>
          <w:cantSplit/>
        </w:trPr>
        <w:tc>
          <w:tcPr>
            <w:tcW w:w="1538" w:type="dxa"/>
            <w:vAlign w:val="center"/>
          </w:tcPr>
          <w:p w14:paraId="6832C4D1" w14:textId="77777777" w:rsidR="00152A79" w:rsidRPr="00F9444B" w:rsidRDefault="00C10E98" w:rsidP="00202D1F">
            <w:pPr>
              <w:jc w:val="center"/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Details of Report</w:t>
            </w:r>
          </w:p>
        </w:tc>
        <w:tc>
          <w:tcPr>
            <w:tcW w:w="8404" w:type="dxa"/>
            <w:gridSpan w:val="3"/>
          </w:tcPr>
          <w:p w14:paraId="7EB5745E" w14:textId="77777777" w:rsidR="00152A79" w:rsidRPr="00F9444B" w:rsidRDefault="00C10E98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Name of the person who is responsible for the violation</w:t>
            </w:r>
            <w:r w:rsidR="00152A79" w:rsidRPr="00F9444B">
              <w:rPr>
                <w:rFonts w:hint="eastAsia"/>
                <w:color w:val="000000" w:themeColor="text1"/>
              </w:rPr>
              <w:t>：</w:t>
            </w:r>
          </w:p>
          <w:p w14:paraId="123E3050" w14:textId="77777777" w:rsidR="00152A79" w:rsidRPr="00F9444B" w:rsidRDefault="00152A79">
            <w:pPr>
              <w:ind w:left="195"/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</w:t>
            </w:r>
            <w:r w:rsidR="00C10E98" w:rsidRPr="00F9444B">
              <w:rPr>
                <w:color w:val="000000" w:themeColor="text1"/>
              </w:rPr>
              <w:t>Department</w:t>
            </w:r>
            <w:r w:rsidRPr="00F9444B">
              <w:rPr>
                <w:rFonts w:hint="eastAsia"/>
                <w:color w:val="000000" w:themeColor="text1"/>
              </w:rPr>
              <w:t>：</w:t>
            </w:r>
          </w:p>
          <w:p w14:paraId="76D031C5" w14:textId="446DA1CF" w:rsidR="00325484" w:rsidRPr="00F9444B" w:rsidRDefault="00C10E98" w:rsidP="0032548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 xml:space="preserve">Has the violation already taken </w:t>
            </w:r>
            <w:proofErr w:type="gramStart"/>
            <w:r w:rsidRPr="00F9444B">
              <w:rPr>
                <w:color w:val="000000" w:themeColor="text1"/>
              </w:rPr>
              <w:t xml:space="preserve">place </w:t>
            </w:r>
            <w:r w:rsidR="009E18F0">
              <w:rPr>
                <w:color w:val="000000" w:themeColor="text1"/>
              </w:rPr>
              <w:t xml:space="preserve"> </w:t>
            </w:r>
            <w:r w:rsidR="009E18F0">
              <w:rPr>
                <w:rFonts w:hint="eastAsia"/>
                <w:color w:val="000000" w:themeColor="text1"/>
              </w:rPr>
              <w:t>*</w:t>
            </w:r>
            <w:proofErr w:type="gramEnd"/>
            <w:r w:rsidRPr="00F9444B">
              <w:rPr>
                <w:color w:val="000000" w:themeColor="text1"/>
              </w:rPr>
              <w:t>Please check your answer</w:t>
            </w:r>
          </w:p>
          <w:p w14:paraId="2C124210" w14:textId="6D11F322" w:rsidR="00983946" w:rsidRPr="00F9444B" w:rsidRDefault="00F46260" w:rsidP="00983946">
            <w:pPr>
              <w:ind w:left="39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65033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AF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 xml:space="preserve">Yes    </w:t>
            </w:r>
            <w:sdt>
              <w:sdtPr>
                <w:rPr>
                  <w:color w:val="000000" w:themeColor="text1"/>
                </w:rPr>
                <w:id w:val="-708954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2F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 xml:space="preserve">No. It will take place soon.       </w:t>
            </w:r>
            <w:sdt>
              <w:sdtPr>
                <w:rPr>
                  <w:color w:val="000000" w:themeColor="text1"/>
                </w:rPr>
                <w:id w:val="-114696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2F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10E98" w:rsidRPr="00F9444B">
              <w:rPr>
                <w:color w:val="000000" w:themeColor="text1"/>
              </w:rPr>
              <w:t>Others</w:t>
            </w:r>
          </w:p>
          <w:p w14:paraId="537D1E14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470189" w:rsidRPr="00F9444B">
              <w:rPr>
                <w:color w:val="000000" w:themeColor="text1"/>
              </w:rPr>
              <w:t>when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01F7BCF0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470189" w:rsidRPr="00F9444B">
              <w:rPr>
                <w:color w:val="000000" w:themeColor="text1"/>
              </w:rPr>
              <w:t>where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1817E43C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470189" w:rsidRPr="00F9444B">
              <w:rPr>
                <w:color w:val="000000" w:themeColor="text1"/>
              </w:rPr>
              <w:t>what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679B893E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470189" w:rsidRPr="00F9444B">
              <w:rPr>
                <w:color w:val="000000" w:themeColor="text1"/>
              </w:rPr>
              <w:t>how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54ED1040" w14:textId="14035DC6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273E0F" w:rsidRPr="00F9444B">
              <w:rPr>
                <w:color w:val="000000" w:themeColor="text1"/>
              </w:rPr>
              <w:t>for what purpose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25954357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（</w:t>
            </w:r>
            <w:r w:rsidR="00470189" w:rsidRPr="00F9444B">
              <w:rPr>
                <w:color w:val="000000" w:themeColor="text1"/>
              </w:rPr>
              <w:t>why</w:t>
            </w:r>
            <w:r w:rsidRPr="00F9444B">
              <w:rPr>
                <w:rFonts w:hint="eastAsia"/>
                <w:color w:val="000000" w:themeColor="text1"/>
              </w:rPr>
              <w:t>）</w:t>
            </w:r>
          </w:p>
          <w:p w14:paraId="6A451D25" w14:textId="77777777" w:rsidR="00ED00E8" w:rsidRPr="00F9444B" w:rsidRDefault="00152A79">
            <w:pPr>
              <w:rPr>
                <w:color w:val="000000" w:themeColor="text1"/>
              </w:rPr>
            </w:pPr>
            <w:r w:rsidRPr="00F9444B">
              <w:rPr>
                <w:rFonts w:hint="eastAsia"/>
                <w:color w:val="000000" w:themeColor="text1"/>
              </w:rPr>
              <w:t xml:space="preserve">　</w:t>
            </w:r>
            <w:r w:rsidR="007D546A" w:rsidRPr="00F9444B">
              <w:rPr>
                <w:color w:val="000000" w:themeColor="text1"/>
              </w:rPr>
              <w:t xml:space="preserve"> Applicable law violations</w:t>
            </w:r>
          </w:p>
          <w:p w14:paraId="787C0BA6" w14:textId="5988E836" w:rsidR="00152A79" w:rsidRPr="00F9444B" w:rsidRDefault="00C10E98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 xml:space="preserve">Please tell us how you </w:t>
            </w:r>
            <w:r w:rsidR="00273E0F" w:rsidRPr="00F9444B">
              <w:rPr>
                <w:color w:val="000000" w:themeColor="text1"/>
              </w:rPr>
              <w:t>noticed</w:t>
            </w:r>
            <w:r w:rsidRPr="00F9444B">
              <w:rPr>
                <w:color w:val="000000" w:themeColor="text1"/>
              </w:rPr>
              <w:t xml:space="preserve"> the violation.</w:t>
            </w:r>
            <w:r w:rsidR="00152A79" w:rsidRPr="00F9444B">
              <w:rPr>
                <w:rFonts w:hint="eastAsia"/>
                <w:color w:val="000000" w:themeColor="text1"/>
              </w:rPr>
              <w:t>：</w:t>
            </w:r>
          </w:p>
          <w:p w14:paraId="49D7DF22" w14:textId="77777777" w:rsidR="00ED00E8" w:rsidRPr="00F9444B" w:rsidRDefault="00ED00E8" w:rsidP="00ED00E8">
            <w:pPr>
              <w:rPr>
                <w:color w:val="000000" w:themeColor="text1"/>
              </w:rPr>
            </w:pPr>
          </w:p>
          <w:p w14:paraId="7997F0B1" w14:textId="77777777" w:rsidR="00152A79" w:rsidRPr="00F9444B" w:rsidRDefault="00C10E98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What are your thoughts on the violation</w:t>
            </w:r>
            <w:r w:rsidR="00152A79" w:rsidRPr="00F9444B">
              <w:rPr>
                <w:rFonts w:hint="eastAsia"/>
                <w:color w:val="000000" w:themeColor="text1"/>
              </w:rPr>
              <w:t>：</w:t>
            </w:r>
          </w:p>
          <w:p w14:paraId="54F9B23B" w14:textId="77777777" w:rsidR="00ED00E8" w:rsidRPr="00F9444B" w:rsidRDefault="00ED00E8" w:rsidP="00ED00E8">
            <w:pPr>
              <w:rPr>
                <w:color w:val="000000" w:themeColor="text1"/>
              </w:rPr>
            </w:pPr>
          </w:p>
          <w:p w14:paraId="0A376C0F" w14:textId="77777777" w:rsidR="00152A79" w:rsidRPr="00F9444B" w:rsidRDefault="00E82B0B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Other s</w:t>
            </w:r>
            <w:r w:rsidR="00B72992" w:rsidRPr="00F9444B">
              <w:rPr>
                <w:color w:val="000000" w:themeColor="text1"/>
              </w:rPr>
              <w:t xml:space="preserve">pecial </w:t>
            </w:r>
            <w:r w:rsidRPr="00F9444B">
              <w:rPr>
                <w:color w:val="000000" w:themeColor="text1"/>
              </w:rPr>
              <w:t>comments</w:t>
            </w:r>
            <w:r w:rsidR="00152A79" w:rsidRPr="00F9444B">
              <w:rPr>
                <w:rFonts w:hint="eastAsia"/>
                <w:color w:val="000000" w:themeColor="text1"/>
              </w:rPr>
              <w:t>：</w:t>
            </w:r>
          </w:p>
          <w:p w14:paraId="0B394123" w14:textId="77777777" w:rsidR="00ED00E8" w:rsidRPr="00F9444B" w:rsidRDefault="00ED00E8" w:rsidP="00ED00E8">
            <w:pPr>
              <w:rPr>
                <w:color w:val="000000" w:themeColor="text1"/>
              </w:rPr>
            </w:pPr>
          </w:p>
        </w:tc>
      </w:tr>
      <w:tr w:rsidR="003611DD" w:rsidRPr="003611DD" w14:paraId="137F8661" w14:textId="77777777" w:rsidTr="00713560">
        <w:trPr>
          <w:cantSplit/>
        </w:trPr>
        <w:tc>
          <w:tcPr>
            <w:tcW w:w="9942" w:type="dxa"/>
            <w:gridSpan w:val="4"/>
          </w:tcPr>
          <w:p w14:paraId="2E08E163" w14:textId="45AFA150" w:rsidR="00370C2A" w:rsidRPr="00F9444B" w:rsidRDefault="00273E0F" w:rsidP="00370C2A">
            <w:pPr>
              <w:rPr>
                <w:color w:val="000000" w:themeColor="text1"/>
              </w:rPr>
            </w:pPr>
            <w:r w:rsidRPr="00F9444B">
              <w:rPr>
                <w:color w:val="000000" w:themeColor="text1"/>
                <w:sz w:val="22"/>
                <w:szCs w:val="22"/>
                <w:lang w:val="en"/>
              </w:rPr>
              <w:t>D</w:t>
            </w:r>
            <w:r w:rsidR="00370C2A" w:rsidRPr="00F9444B">
              <w:rPr>
                <w:color w:val="000000" w:themeColor="text1"/>
                <w:sz w:val="22"/>
                <w:szCs w:val="22"/>
                <w:lang w:val="en"/>
              </w:rPr>
              <w:t>ocumentary evidence</w:t>
            </w:r>
            <w:r w:rsidR="00A3575F" w:rsidRPr="00F9444B">
              <w:rPr>
                <w:rFonts w:hint="eastAsia"/>
                <w:color w:val="000000" w:themeColor="text1"/>
              </w:rPr>
              <w:t xml:space="preserve">　</w:t>
            </w:r>
            <w:r w:rsidR="009E18F0">
              <w:rPr>
                <w:rFonts w:hint="eastAsia"/>
                <w:color w:val="000000" w:themeColor="text1"/>
              </w:rPr>
              <w:t>*</w:t>
            </w:r>
            <w:r w:rsidR="00E82B0B" w:rsidRPr="00F9444B">
              <w:rPr>
                <w:color w:val="000000" w:themeColor="text1"/>
              </w:rPr>
              <w:t>Please check your answer</w:t>
            </w:r>
          </w:p>
          <w:p w14:paraId="25BB6F81" w14:textId="77777777" w:rsidR="00370C2A" w:rsidRPr="00F9444B" w:rsidRDefault="00370C2A" w:rsidP="00370C2A">
            <w:pPr>
              <w:rPr>
                <w:color w:val="000000" w:themeColor="text1"/>
              </w:rPr>
            </w:pPr>
          </w:p>
          <w:p w14:paraId="22B167DB" w14:textId="7F37B07B" w:rsidR="00370C2A" w:rsidRPr="00F9444B" w:rsidRDefault="00F46260" w:rsidP="00370C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69215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82B0B" w:rsidRPr="00F9444B">
              <w:rPr>
                <w:color w:val="000000" w:themeColor="text1"/>
              </w:rPr>
              <w:t>Available</w:t>
            </w:r>
          </w:p>
          <w:p w14:paraId="0AE9F4AF" w14:textId="6208FB86" w:rsidR="00152A79" w:rsidRPr="00F9444B" w:rsidRDefault="00F46260" w:rsidP="00370C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1721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82B0B" w:rsidRPr="00F9444B">
              <w:rPr>
                <w:color w:val="000000" w:themeColor="text1"/>
              </w:rPr>
              <w:t>documents</w:t>
            </w:r>
            <w:r w:rsidR="0091290C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252116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0C2A" w:rsidRPr="00F9444B">
              <w:rPr>
                <w:color w:val="000000" w:themeColor="text1"/>
              </w:rPr>
              <w:t>data</w:t>
            </w:r>
            <w:r w:rsidR="0091290C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202785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82B0B" w:rsidRPr="00F9444B">
              <w:rPr>
                <w:color w:val="000000" w:themeColor="text1"/>
              </w:rPr>
              <w:t>e</w:t>
            </w:r>
            <w:bookmarkStart w:id="0" w:name="_GoBack"/>
            <w:bookmarkEnd w:id="0"/>
            <w:r w:rsidR="00370C2A" w:rsidRPr="00F9444B">
              <w:rPr>
                <w:color w:val="000000" w:themeColor="text1"/>
              </w:rPr>
              <w:t>mail</w:t>
            </w:r>
            <w:r w:rsidR="0091290C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503650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0C2A" w:rsidRPr="00F9444B">
              <w:rPr>
                <w:color w:val="000000" w:themeColor="text1"/>
              </w:rPr>
              <w:t>other</w:t>
            </w:r>
            <w:r w:rsidR="00E82B0B" w:rsidRPr="00F9444B">
              <w:rPr>
                <w:color w:val="000000" w:themeColor="text1"/>
              </w:rPr>
              <w:t>s</w:t>
            </w:r>
            <w:r w:rsidR="00152A79" w:rsidRPr="00F9444B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  <w:p w14:paraId="4C5C92EC" w14:textId="22F01807" w:rsidR="00370C2A" w:rsidRPr="00F9444B" w:rsidRDefault="00F46260" w:rsidP="0098394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8545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90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83946" w:rsidRPr="00F9444B">
              <w:rPr>
                <w:color w:val="000000" w:themeColor="text1"/>
              </w:rPr>
              <w:t>No</w:t>
            </w:r>
            <w:r w:rsidR="00E82B0B" w:rsidRPr="00F9444B">
              <w:rPr>
                <w:color w:val="000000" w:themeColor="text1"/>
              </w:rPr>
              <w:t>ne</w:t>
            </w:r>
          </w:p>
          <w:p w14:paraId="167D4E2A" w14:textId="77777777" w:rsidR="00983946" w:rsidRPr="00F9444B" w:rsidRDefault="00983946" w:rsidP="00983946">
            <w:pPr>
              <w:rPr>
                <w:color w:val="000000" w:themeColor="text1"/>
              </w:rPr>
            </w:pPr>
          </w:p>
          <w:p w14:paraId="602C6059" w14:textId="77777777" w:rsidR="00370C2A" w:rsidRPr="00F9444B" w:rsidRDefault="00370C2A" w:rsidP="00370C2A">
            <w:pPr>
              <w:rPr>
                <w:color w:val="000000" w:themeColor="text1"/>
              </w:rPr>
            </w:pPr>
            <w:r w:rsidRPr="00F9444B">
              <w:rPr>
                <w:color w:val="000000" w:themeColor="text1"/>
              </w:rPr>
              <w:t>Notification of progress and results of investigations, etc.</w:t>
            </w:r>
          </w:p>
          <w:p w14:paraId="21790DED" w14:textId="5041075E" w:rsidR="00370C2A" w:rsidRPr="00F9444B" w:rsidRDefault="00F46260" w:rsidP="00370C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85770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1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82B0B" w:rsidRPr="00F9444B">
              <w:rPr>
                <w:color w:val="000000" w:themeColor="text1"/>
              </w:rPr>
              <w:t>Yes</w:t>
            </w:r>
          </w:p>
          <w:p w14:paraId="4EAA4BB0" w14:textId="1B6C7348" w:rsidR="008A7CDB" w:rsidRPr="00F9444B" w:rsidRDefault="00F46260" w:rsidP="00370C2A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0812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1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0C2A" w:rsidRPr="00F9444B">
              <w:rPr>
                <w:color w:val="000000" w:themeColor="text1"/>
              </w:rPr>
              <w:t>No</w:t>
            </w:r>
          </w:p>
          <w:p w14:paraId="7F6652B2" w14:textId="77777777" w:rsidR="00370C2A" w:rsidRPr="00F9444B" w:rsidRDefault="00370C2A" w:rsidP="00983946">
            <w:pPr>
              <w:rPr>
                <w:color w:val="000000" w:themeColor="text1"/>
              </w:rPr>
            </w:pPr>
          </w:p>
        </w:tc>
      </w:tr>
    </w:tbl>
    <w:p w14:paraId="0AFEDC9F" w14:textId="77777777" w:rsidR="002E3437" w:rsidRDefault="009E18F0" w:rsidP="0071356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</w:rPr>
        <w:t>*</w:t>
      </w:r>
      <w:r w:rsidR="00713560" w:rsidRPr="00F9444B">
        <w:rPr>
          <w:color w:val="000000" w:themeColor="text1"/>
          <w:sz w:val="22"/>
          <w:szCs w:val="22"/>
          <w:lang w:val="en"/>
        </w:rPr>
        <w:t xml:space="preserve">Please use </w:t>
      </w:r>
      <w:r w:rsidR="00E82B0B" w:rsidRPr="00F9444B">
        <w:rPr>
          <w:color w:val="000000" w:themeColor="text1"/>
          <w:sz w:val="22"/>
          <w:szCs w:val="22"/>
          <w:lang w:val="en"/>
        </w:rPr>
        <w:t>this document</w:t>
      </w:r>
      <w:r w:rsidR="00713560" w:rsidRPr="00F9444B">
        <w:rPr>
          <w:color w:val="000000" w:themeColor="text1"/>
          <w:sz w:val="22"/>
          <w:szCs w:val="22"/>
          <w:lang w:val="en"/>
        </w:rPr>
        <w:t xml:space="preserve"> to organize the report contents.</w:t>
      </w:r>
      <w:r w:rsidR="00713560" w:rsidRPr="00F9444B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E52F9B4" w14:textId="1E38FAEB" w:rsidR="00713560" w:rsidRPr="00F9444B" w:rsidRDefault="00713560" w:rsidP="00713560">
      <w:pPr>
        <w:rPr>
          <w:color w:val="000000" w:themeColor="text1"/>
          <w:kern w:val="0"/>
          <w:sz w:val="22"/>
          <w:szCs w:val="22"/>
          <w:lang w:val="en"/>
        </w:rPr>
      </w:pPr>
      <w:r w:rsidRPr="00F9444B">
        <w:rPr>
          <w:rFonts w:hint="eastAsia"/>
          <w:color w:val="000000" w:themeColor="text1"/>
          <w:sz w:val="22"/>
          <w:szCs w:val="22"/>
        </w:rPr>
        <w:t>（</w:t>
      </w:r>
      <w:r w:rsidRPr="00F9444B">
        <w:rPr>
          <w:color w:val="000000" w:themeColor="text1"/>
          <w:sz w:val="22"/>
          <w:szCs w:val="22"/>
          <w:lang w:val="en"/>
        </w:rPr>
        <w:t>You may send this document by post or email.</w:t>
      </w:r>
      <w:r w:rsidRPr="00F9444B">
        <w:rPr>
          <w:rFonts w:hint="eastAsia"/>
          <w:color w:val="000000" w:themeColor="text1"/>
          <w:sz w:val="22"/>
          <w:szCs w:val="22"/>
        </w:rPr>
        <w:t>）</w:t>
      </w:r>
    </w:p>
    <w:p w14:paraId="50C969E5" w14:textId="77777777" w:rsidR="002E3437" w:rsidRDefault="009E18F0" w:rsidP="0071356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</w:rPr>
        <w:t>*</w:t>
      </w:r>
      <w:r w:rsidR="00713560" w:rsidRPr="00F9444B">
        <w:rPr>
          <w:color w:val="000000" w:themeColor="text1"/>
          <w:sz w:val="22"/>
          <w:szCs w:val="22"/>
          <w:lang w:val="en"/>
        </w:rPr>
        <w:t>Please fill in as much information as you can.</w:t>
      </w:r>
      <w:r w:rsidR="00713560" w:rsidRPr="00F9444B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0422649" w14:textId="6E626BAB" w:rsidR="00713560" w:rsidRPr="00F9444B" w:rsidRDefault="00713560" w:rsidP="00713560">
      <w:pPr>
        <w:rPr>
          <w:color w:val="000000" w:themeColor="text1"/>
          <w:sz w:val="22"/>
          <w:szCs w:val="22"/>
        </w:rPr>
      </w:pPr>
      <w:r w:rsidRPr="00F9444B">
        <w:rPr>
          <w:rFonts w:hint="eastAsia"/>
          <w:color w:val="000000" w:themeColor="text1"/>
          <w:sz w:val="22"/>
          <w:szCs w:val="22"/>
        </w:rPr>
        <w:t>（</w:t>
      </w:r>
      <w:r w:rsidRPr="00F9444B">
        <w:rPr>
          <w:color w:val="000000" w:themeColor="text1"/>
          <w:sz w:val="22"/>
          <w:szCs w:val="22"/>
          <w:lang w:val="en"/>
        </w:rPr>
        <w:t xml:space="preserve">You don't </w:t>
      </w:r>
      <w:r w:rsidR="00E82B0B" w:rsidRPr="00F9444B">
        <w:rPr>
          <w:color w:val="000000" w:themeColor="text1"/>
          <w:sz w:val="22"/>
          <w:szCs w:val="22"/>
          <w:lang w:val="en"/>
        </w:rPr>
        <w:t>need</w:t>
      </w:r>
      <w:r w:rsidRPr="00F9444B">
        <w:rPr>
          <w:color w:val="000000" w:themeColor="text1"/>
          <w:sz w:val="22"/>
          <w:szCs w:val="22"/>
          <w:lang w:val="en"/>
        </w:rPr>
        <w:t xml:space="preserve"> to fill</w:t>
      </w:r>
      <w:r w:rsidR="00E82B0B" w:rsidRPr="00F9444B">
        <w:rPr>
          <w:color w:val="000000" w:themeColor="text1"/>
          <w:sz w:val="22"/>
          <w:szCs w:val="22"/>
          <w:lang w:val="en"/>
        </w:rPr>
        <w:t xml:space="preserve"> up</w:t>
      </w:r>
      <w:r w:rsidRPr="00F9444B">
        <w:rPr>
          <w:color w:val="000000" w:themeColor="text1"/>
          <w:sz w:val="22"/>
          <w:szCs w:val="22"/>
          <w:lang w:val="en"/>
        </w:rPr>
        <w:t xml:space="preserve"> everything.</w:t>
      </w:r>
      <w:r w:rsidRPr="00F9444B">
        <w:rPr>
          <w:rFonts w:hint="eastAsia"/>
          <w:color w:val="000000" w:themeColor="text1"/>
          <w:sz w:val="22"/>
          <w:szCs w:val="22"/>
        </w:rPr>
        <w:t>）</w:t>
      </w:r>
    </w:p>
    <w:p w14:paraId="34C3ABB1" w14:textId="4862647F" w:rsidR="00713560" w:rsidRPr="00F9444B" w:rsidRDefault="009E18F0" w:rsidP="0071356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</w:rPr>
        <w:t>*</w:t>
      </w:r>
      <w:r w:rsidR="00713560" w:rsidRPr="00F9444B">
        <w:rPr>
          <w:color w:val="000000" w:themeColor="text1"/>
          <w:sz w:val="22"/>
          <w:szCs w:val="22"/>
          <w:lang w:val="en"/>
        </w:rPr>
        <w:t xml:space="preserve">Please cooperate </w:t>
      </w:r>
      <w:r w:rsidR="00E82B0B" w:rsidRPr="00F9444B">
        <w:rPr>
          <w:color w:val="000000" w:themeColor="text1"/>
          <w:sz w:val="22"/>
          <w:szCs w:val="22"/>
          <w:lang w:val="en"/>
        </w:rPr>
        <w:t>by</w:t>
      </w:r>
      <w:r w:rsidR="00713560" w:rsidRPr="00F9444B">
        <w:rPr>
          <w:color w:val="000000" w:themeColor="text1"/>
          <w:sz w:val="22"/>
          <w:szCs w:val="22"/>
          <w:lang w:val="en"/>
        </w:rPr>
        <w:t xml:space="preserve"> reporting using your real name</w:t>
      </w:r>
      <w:r w:rsidR="00E82B0B" w:rsidRPr="00F9444B">
        <w:rPr>
          <w:color w:val="000000" w:themeColor="text1"/>
          <w:sz w:val="22"/>
          <w:szCs w:val="22"/>
          <w:lang w:val="en"/>
        </w:rPr>
        <w:t xml:space="preserve">, if </w:t>
      </w:r>
      <w:r w:rsidR="00713560" w:rsidRPr="00F9444B">
        <w:rPr>
          <w:color w:val="000000" w:themeColor="text1"/>
          <w:sz w:val="22"/>
          <w:szCs w:val="22"/>
          <w:lang w:val="en"/>
        </w:rPr>
        <w:t>possible.</w:t>
      </w:r>
    </w:p>
    <w:p w14:paraId="4680B0C5" w14:textId="12CEAFBF" w:rsidR="00152A79" w:rsidRPr="00F9444B" w:rsidRDefault="002E3437" w:rsidP="002E3437">
      <w:pPr>
        <w:ind w:leftChars="50" w:left="194" w:hangingChars="50" w:hanging="97"/>
        <w:rPr>
          <w:color w:val="000000" w:themeColor="text1"/>
        </w:rPr>
      </w:pPr>
      <w:r>
        <w:rPr>
          <w:color w:val="000000" w:themeColor="text1"/>
        </w:rPr>
        <w:t>(</w:t>
      </w:r>
      <w:r w:rsidR="00713560" w:rsidRPr="00F9444B">
        <w:rPr>
          <w:color w:val="000000" w:themeColor="text1"/>
          <w:sz w:val="22"/>
          <w:szCs w:val="22"/>
          <w:lang w:val="en"/>
        </w:rPr>
        <w:t>If</w:t>
      </w:r>
      <w:r w:rsidR="00370C2A" w:rsidRPr="00F9444B">
        <w:rPr>
          <w:color w:val="000000" w:themeColor="text1"/>
          <w:sz w:val="22"/>
          <w:szCs w:val="22"/>
          <w:lang w:val="en"/>
        </w:rPr>
        <w:t xml:space="preserve"> </w:t>
      </w:r>
      <w:r w:rsidR="00713560" w:rsidRPr="00F9444B">
        <w:rPr>
          <w:color w:val="000000" w:themeColor="text1"/>
          <w:sz w:val="22"/>
          <w:szCs w:val="22"/>
          <w:lang w:val="en"/>
        </w:rPr>
        <w:t>you are anonymous, we may not be able to notify you of the results of the investigation, or fully investigate the facts.</w:t>
      </w:r>
      <w:r>
        <w:rPr>
          <w:color w:val="000000" w:themeColor="text1"/>
          <w:sz w:val="22"/>
          <w:szCs w:val="22"/>
          <w:lang w:val="en"/>
        </w:rPr>
        <w:t>)</w:t>
      </w:r>
    </w:p>
    <w:sectPr w:rsidR="00152A79" w:rsidRPr="00F9444B" w:rsidSect="00F9444B">
      <w:headerReference w:type="default" r:id="rId8"/>
      <w:pgSz w:w="11906" w:h="16838" w:code="9"/>
      <w:pgMar w:top="851" w:right="1134" w:bottom="851" w:left="1134" w:header="510" w:footer="567" w:gutter="0"/>
      <w:cols w:space="425"/>
      <w:docGrid w:type="linesAndChars" w:linePitch="291" w:charSpace="-34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61D5" w16cex:dateUtc="2023-08-28T09:11:00Z"/>
  <w16cex:commentExtensible w16cex:durableId="28975B12" w16cex:dateUtc="2023-08-28T08:42:00Z"/>
  <w16cex:commentExtensible w16cex:durableId="28975B34" w16cex:dateUtc="2023-08-28T08:43:00Z"/>
  <w16cex:commentExtensible w16cex:durableId="28975CDC" w16cex:dateUtc="2023-08-28T08:50:00Z"/>
  <w16cex:commentExtensible w16cex:durableId="28975D36" w16cex:dateUtc="2023-08-28T08:51:00Z"/>
  <w16cex:commentExtensible w16cex:durableId="28975DA0" w16cex:dateUtc="2023-08-28T08:53:00Z"/>
  <w16cex:commentExtensible w16cex:durableId="28975E43" w16cex:dateUtc="2023-08-28T08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06D8" w14:textId="77777777" w:rsidR="00F46260" w:rsidRDefault="00F46260" w:rsidP="00E05669">
      <w:r>
        <w:separator/>
      </w:r>
    </w:p>
  </w:endnote>
  <w:endnote w:type="continuationSeparator" w:id="0">
    <w:p w14:paraId="5BE332F0" w14:textId="77777777" w:rsidR="00F46260" w:rsidRDefault="00F46260" w:rsidP="00E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6627" w14:textId="77777777" w:rsidR="00F46260" w:rsidRDefault="00F46260" w:rsidP="00E05669">
      <w:r>
        <w:separator/>
      </w:r>
    </w:p>
  </w:footnote>
  <w:footnote w:type="continuationSeparator" w:id="0">
    <w:p w14:paraId="7A42E180" w14:textId="77777777" w:rsidR="00F46260" w:rsidRDefault="00F46260" w:rsidP="00E0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88B8" w14:textId="5F873282" w:rsidR="008A7CDB" w:rsidRDefault="008A7CDB" w:rsidP="00F9444B">
    <w:pPr>
      <w:jc w:val="center"/>
    </w:pPr>
    <w:r w:rsidRPr="00AF1E51">
      <w:rPr>
        <w:rFonts w:hint="eastAsia"/>
        <w:b/>
        <w:color w:val="000000" w:themeColor="text1"/>
        <w:sz w:val="28"/>
        <w:szCs w:val="28"/>
      </w:rPr>
      <w:t>＜</w:t>
    </w:r>
    <w:r w:rsidRPr="00AF1E51">
      <w:rPr>
        <w:rFonts w:hint="eastAsia"/>
        <w:b/>
        <w:color w:val="000000" w:themeColor="text1"/>
        <w:sz w:val="28"/>
        <w:szCs w:val="28"/>
      </w:rPr>
      <w:t xml:space="preserve"> </w:t>
    </w:r>
    <w:r w:rsidRPr="00AF1E51">
      <w:rPr>
        <w:b/>
        <w:color w:val="000000" w:themeColor="text1"/>
        <w:sz w:val="28"/>
        <w:szCs w:val="28"/>
      </w:rPr>
      <w:t>Reporting Format</w:t>
    </w:r>
    <w:r w:rsidRPr="00AF1E51">
      <w:rPr>
        <w:rFonts w:hint="eastAsia"/>
        <w:b/>
        <w:color w:val="000000" w:themeColor="text1"/>
        <w:sz w:val="28"/>
        <w:szCs w:val="28"/>
      </w:rPr>
      <w:t xml:space="preserve"> </w:t>
    </w:r>
    <w:r w:rsidRPr="00AF1E51">
      <w:rPr>
        <w:rFonts w:hint="eastAsia"/>
        <w:b/>
        <w:color w:val="000000" w:themeColor="text1"/>
        <w:sz w:val="28"/>
        <w:szCs w:val="2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2FC"/>
    <w:multiLevelType w:val="singleLevel"/>
    <w:tmpl w:val="68E467B0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4C77AFF"/>
    <w:multiLevelType w:val="singleLevel"/>
    <w:tmpl w:val="DB50428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104B05"/>
    <w:multiLevelType w:val="singleLevel"/>
    <w:tmpl w:val="70EA465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11B4686D"/>
    <w:multiLevelType w:val="singleLevel"/>
    <w:tmpl w:val="E0E697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420541"/>
    <w:multiLevelType w:val="singleLevel"/>
    <w:tmpl w:val="62F6D8CE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D336F5B"/>
    <w:multiLevelType w:val="singleLevel"/>
    <w:tmpl w:val="7FB4790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5E791E63"/>
    <w:multiLevelType w:val="singleLevel"/>
    <w:tmpl w:val="FA30B9A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9"/>
    <w:rsid w:val="000302EB"/>
    <w:rsid w:val="00031C87"/>
    <w:rsid w:val="000362E7"/>
    <w:rsid w:val="00043623"/>
    <w:rsid w:val="00043F63"/>
    <w:rsid w:val="00091F31"/>
    <w:rsid w:val="000D0821"/>
    <w:rsid w:val="000D592D"/>
    <w:rsid w:val="001067C9"/>
    <w:rsid w:val="00114AFC"/>
    <w:rsid w:val="0014404E"/>
    <w:rsid w:val="00152A79"/>
    <w:rsid w:val="00155A6A"/>
    <w:rsid w:val="001A2704"/>
    <w:rsid w:val="001B6A6D"/>
    <w:rsid w:val="001E70E9"/>
    <w:rsid w:val="0020063F"/>
    <w:rsid w:val="00202D1F"/>
    <w:rsid w:val="00270D3E"/>
    <w:rsid w:val="00273E0F"/>
    <w:rsid w:val="002A1310"/>
    <w:rsid w:val="002E3437"/>
    <w:rsid w:val="00317EFD"/>
    <w:rsid w:val="0032288F"/>
    <w:rsid w:val="003236B4"/>
    <w:rsid w:val="00325484"/>
    <w:rsid w:val="003611DD"/>
    <w:rsid w:val="00370150"/>
    <w:rsid w:val="00370C2A"/>
    <w:rsid w:val="003B24CA"/>
    <w:rsid w:val="003B5D01"/>
    <w:rsid w:val="003D0896"/>
    <w:rsid w:val="003E4FE4"/>
    <w:rsid w:val="003F1600"/>
    <w:rsid w:val="003F1AB3"/>
    <w:rsid w:val="00411802"/>
    <w:rsid w:val="00470189"/>
    <w:rsid w:val="00492D26"/>
    <w:rsid w:val="004B5207"/>
    <w:rsid w:val="004B7CB7"/>
    <w:rsid w:val="004D52E3"/>
    <w:rsid w:val="005046BE"/>
    <w:rsid w:val="005479AD"/>
    <w:rsid w:val="005502F7"/>
    <w:rsid w:val="00551719"/>
    <w:rsid w:val="0056745E"/>
    <w:rsid w:val="00586B5F"/>
    <w:rsid w:val="00593D1A"/>
    <w:rsid w:val="005A5444"/>
    <w:rsid w:val="005A55BF"/>
    <w:rsid w:val="005C01CA"/>
    <w:rsid w:val="005F409A"/>
    <w:rsid w:val="00611E02"/>
    <w:rsid w:val="006253C0"/>
    <w:rsid w:val="00625EAB"/>
    <w:rsid w:val="00626917"/>
    <w:rsid w:val="00645579"/>
    <w:rsid w:val="006C167D"/>
    <w:rsid w:val="00704B6D"/>
    <w:rsid w:val="00713560"/>
    <w:rsid w:val="00765750"/>
    <w:rsid w:val="00786248"/>
    <w:rsid w:val="007A3AF9"/>
    <w:rsid w:val="007B6AF8"/>
    <w:rsid w:val="007D546A"/>
    <w:rsid w:val="00800FA6"/>
    <w:rsid w:val="00816126"/>
    <w:rsid w:val="0089511B"/>
    <w:rsid w:val="008A7CDB"/>
    <w:rsid w:val="008C20D2"/>
    <w:rsid w:val="008F3615"/>
    <w:rsid w:val="008F4546"/>
    <w:rsid w:val="00910D36"/>
    <w:rsid w:val="0091290C"/>
    <w:rsid w:val="009334DA"/>
    <w:rsid w:val="00946EB6"/>
    <w:rsid w:val="00983946"/>
    <w:rsid w:val="009E18F0"/>
    <w:rsid w:val="00A3575F"/>
    <w:rsid w:val="00A412D4"/>
    <w:rsid w:val="00A46D61"/>
    <w:rsid w:val="00AB24D6"/>
    <w:rsid w:val="00AC51B3"/>
    <w:rsid w:val="00B0366D"/>
    <w:rsid w:val="00B258B6"/>
    <w:rsid w:val="00B619BF"/>
    <w:rsid w:val="00B66954"/>
    <w:rsid w:val="00B72992"/>
    <w:rsid w:val="00B87064"/>
    <w:rsid w:val="00B923CA"/>
    <w:rsid w:val="00BA2C30"/>
    <w:rsid w:val="00BE206D"/>
    <w:rsid w:val="00C10E98"/>
    <w:rsid w:val="00CD3AB8"/>
    <w:rsid w:val="00D51215"/>
    <w:rsid w:val="00DA1147"/>
    <w:rsid w:val="00DB5120"/>
    <w:rsid w:val="00DD1757"/>
    <w:rsid w:val="00DD1A9A"/>
    <w:rsid w:val="00DD7FBF"/>
    <w:rsid w:val="00DE2114"/>
    <w:rsid w:val="00E05669"/>
    <w:rsid w:val="00E07D24"/>
    <w:rsid w:val="00E21336"/>
    <w:rsid w:val="00E419C6"/>
    <w:rsid w:val="00E82B0B"/>
    <w:rsid w:val="00E83B78"/>
    <w:rsid w:val="00EB4844"/>
    <w:rsid w:val="00EB7D7A"/>
    <w:rsid w:val="00ED00E8"/>
    <w:rsid w:val="00F45103"/>
    <w:rsid w:val="00F46260"/>
    <w:rsid w:val="00F84010"/>
    <w:rsid w:val="00F92622"/>
    <w:rsid w:val="00F9444B"/>
    <w:rsid w:val="00FC2802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8B9C3"/>
  <w15:docId w15:val="{1E0FA9F8-1F4B-4D01-A77E-0CCE0A0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  <w:style w:type="paragraph" w:styleId="a7">
    <w:name w:val="Balloon Text"/>
    <w:basedOn w:val="a"/>
    <w:link w:val="a8"/>
    <w:rsid w:val="0011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4A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EB7D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B7D7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B7D7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EB7D7A"/>
    <w:rPr>
      <w:b/>
      <w:bCs/>
    </w:rPr>
  </w:style>
  <w:style w:type="character" w:customStyle="1" w:styleId="ad">
    <w:name w:val="コメント内容 (文字)"/>
    <w:basedOn w:val="ab"/>
    <w:link w:val="ac"/>
    <w:semiHidden/>
    <w:rsid w:val="00EB7D7A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091F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8C1B-0988-4605-980B-69C01FAF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＜労働者からの通報フォーマット＞</vt:lpstr>
      <vt:lpstr>＜労働者からの通報フォーマット＞</vt:lpstr>
    </vt:vector>
  </TitlesOfParts>
  <Company>東亜建設工業株式会社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＜労働者からの通報フォーマット＞</dc:title>
  <dc:creator>情報システム部</dc:creator>
  <cp:lastModifiedBy>小田 豊</cp:lastModifiedBy>
  <cp:revision>30</cp:revision>
  <cp:lastPrinted>2023-08-29T23:50:00Z</cp:lastPrinted>
  <dcterms:created xsi:type="dcterms:W3CDTF">2023-08-28T08:57:00Z</dcterms:created>
  <dcterms:modified xsi:type="dcterms:W3CDTF">2023-08-30T00:08:00Z</dcterms:modified>
</cp:coreProperties>
</file>